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A" w:rsidRPr="00F17BDF" w:rsidRDefault="00EE42C9" w:rsidP="00EE42C9">
      <w:pPr>
        <w:jc w:val="center"/>
        <w:rPr>
          <w:sz w:val="28"/>
          <w:szCs w:val="28"/>
        </w:rPr>
      </w:pPr>
      <w:r w:rsidRPr="00F17BDF">
        <w:rPr>
          <w:sz w:val="28"/>
          <w:szCs w:val="28"/>
        </w:rPr>
        <w:t>ЧАРІВНИЙ СВІТ КАТЕРИНИ БІЛОКУР.</w:t>
      </w:r>
    </w:p>
    <w:p w:rsidR="00EE42C9" w:rsidRPr="00F17BDF" w:rsidRDefault="00EE42C9" w:rsidP="00EE42C9">
      <w:pPr>
        <w:rPr>
          <w:sz w:val="28"/>
          <w:szCs w:val="28"/>
        </w:rPr>
      </w:pPr>
      <w:r w:rsidRPr="00F17BDF">
        <w:rPr>
          <w:sz w:val="28"/>
          <w:szCs w:val="28"/>
        </w:rPr>
        <w:t>Пісня про Україну.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 xml:space="preserve"> Ведуча</w:t>
      </w:r>
      <w:r w:rsidRPr="00F17BDF">
        <w:rPr>
          <w:sz w:val="28"/>
          <w:szCs w:val="28"/>
        </w:rPr>
        <w:t>:  Запахла осінь в</w:t>
      </w:r>
      <w:r w:rsidRPr="00F17BDF">
        <w:rPr>
          <w:sz w:val="28"/>
          <w:szCs w:val="28"/>
          <w:lang w:val="ru-RU"/>
        </w:rPr>
        <w:t>’</w:t>
      </w:r>
      <w:r w:rsidRPr="00F17BDF">
        <w:rPr>
          <w:sz w:val="28"/>
          <w:szCs w:val="28"/>
        </w:rPr>
        <w:t>ялим тютюном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Та яблуками та тонким туманом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І свіжі айстри над піском рум</w:t>
      </w:r>
      <w:r w:rsidRPr="00F17BDF">
        <w:rPr>
          <w:sz w:val="28"/>
          <w:szCs w:val="28"/>
          <w:lang w:val="ru-RU"/>
        </w:rPr>
        <w:t>’</w:t>
      </w:r>
      <w:r w:rsidRPr="00F17BDF">
        <w:rPr>
          <w:sz w:val="28"/>
          <w:szCs w:val="28"/>
        </w:rPr>
        <w:t>яним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Зоріють за одчиненим вікном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Ведучий</w:t>
      </w:r>
      <w:r w:rsidRPr="00F17BDF">
        <w:rPr>
          <w:sz w:val="28"/>
          <w:szCs w:val="28"/>
        </w:rPr>
        <w:t>: Чарівний дух Вкраїни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Він завжди поряд друзі,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Це співи солов</w:t>
      </w:r>
      <w:r w:rsidRPr="00F17BDF">
        <w:rPr>
          <w:sz w:val="28"/>
          <w:szCs w:val="28"/>
          <w:lang w:val="ru-RU"/>
        </w:rPr>
        <w:t>’</w:t>
      </w:r>
      <w:r w:rsidRPr="00F17BDF">
        <w:rPr>
          <w:sz w:val="28"/>
          <w:szCs w:val="28"/>
        </w:rPr>
        <w:t>їні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 І цвіт калини в лузі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Це очі, що шукають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І мозолисті руки,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Це діти, що зростають</w:t>
      </w:r>
    </w:p>
    <w:p w:rsidR="00EE42C9" w:rsidRPr="00F17BDF" w:rsidRDefault="00EE42C9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І прагнуть до науки.</w:t>
      </w:r>
    </w:p>
    <w:p w:rsidR="00EE42C9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Ведуча</w:t>
      </w:r>
      <w:r w:rsidRPr="00F17BDF">
        <w:rPr>
          <w:sz w:val="28"/>
          <w:szCs w:val="28"/>
        </w:rPr>
        <w:t>: Ось так маленька Катя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Хотіла малювати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Ні тато, ані ненька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Того не визнавали.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Ведучий</w:t>
      </w:r>
      <w:r w:rsidRPr="00F17BDF">
        <w:rPr>
          <w:sz w:val="28"/>
          <w:szCs w:val="28"/>
        </w:rPr>
        <w:t>: В мистецтво, із роками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Влетіла, мов на крилах,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Бо вмілими руками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Красу для всіх творила.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Ведуча</w:t>
      </w:r>
      <w:r w:rsidRPr="00F17BDF">
        <w:rPr>
          <w:sz w:val="28"/>
          <w:szCs w:val="28"/>
        </w:rPr>
        <w:t>:  Тендітні та величні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Серпанком оповиті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Співають гімн природі </w:t>
      </w:r>
    </w:p>
    <w:p w:rsidR="005E42F0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Її колосся й квіти.</w:t>
      </w:r>
    </w:p>
    <w:p w:rsidR="00A12C16" w:rsidRPr="00F17BDF" w:rsidRDefault="005E42F0" w:rsidP="005E42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Ведучий:</w:t>
      </w:r>
      <w:r w:rsidRPr="00F17BDF">
        <w:rPr>
          <w:sz w:val="28"/>
          <w:szCs w:val="28"/>
        </w:rPr>
        <w:t xml:space="preserve"> Сьогодні ми вам розкажемо про талановиту, незвичайну селянку-</w:t>
      </w:r>
      <w:r w:rsidR="00A12C16" w:rsidRPr="00F17BDF">
        <w:rPr>
          <w:sz w:val="28"/>
          <w:szCs w:val="28"/>
        </w:rPr>
        <w:t>художницю Катерину Василівну Білокур, яка народилася 7 грудня( за новим стилем) 1900 року в селі Богданівка Пирятинського уїзду Полтавської губернії ( нині Яготинського району Київської області) в сім’ї селянина.</w:t>
      </w:r>
    </w:p>
    <w:p w:rsidR="00A12C16" w:rsidRPr="00F17BDF" w:rsidRDefault="00A12C16" w:rsidP="005E42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Ведуча:</w:t>
      </w:r>
      <w:r w:rsidRPr="00F17BDF">
        <w:rPr>
          <w:sz w:val="28"/>
          <w:szCs w:val="28"/>
        </w:rPr>
        <w:t xml:space="preserve"> Набувши шкільного віку вона вже трохи вміла читати від діда і батька, тому батьки й вирішили Катрю до школи не віддавати, бо для дівчини грамота не головне. Ось так і відрізали шлях до подальшої освіти для Катерини її рідні люди.</w:t>
      </w:r>
    </w:p>
    <w:p w:rsidR="005E42F0" w:rsidRPr="00F17BDF" w:rsidRDefault="00A55CFD" w:rsidP="00A55CFD">
      <w:pPr>
        <w:pStyle w:val="a3"/>
        <w:jc w:val="center"/>
        <w:rPr>
          <w:b/>
          <w:sz w:val="28"/>
          <w:szCs w:val="28"/>
        </w:rPr>
      </w:pPr>
      <w:r w:rsidRPr="00F17BDF">
        <w:rPr>
          <w:b/>
          <w:sz w:val="28"/>
          <w:szCs w:val="28"/>
        </w:rPr>
        <w:t>СЦЕНКА</w:t>
      </w:r>
    </w:p>
    <w:p w:rsidR="00A55CFD" w:rsidRPr="00F17BDF" w:rsidRDefault="00A55CFD" w:rsidP="00A55CFD">
      <w:pPr>
        <w:pStyle w:val="a3"/>
        <w:jc w:val="center"/>
        <w:rPr>
          <w:b/>
          <w:sz w:val="28"/>
          <w:szCs w:val="28"/>
        </w:rPr>
      </w:pPr>
    </w:p>
    <w:p w:rsidR="00A55CFD" w:rsidRPr="00F17BDF" w:rsidRDefault="005E42F0" w:rsidP="00EE42C9">
      <w:pPr>
        <w:rPr>
          <w:sz w:val="28"/>
          <w:szCs w:val="28"/>
        </w:rPr>
      </w:pPr>
      <w:r w:rsidRPr="00F17BDF">
        <w:rPr>
          <w:sz w:val="28"/>
          <w:szCs w:val="28"/>
        </w:rPr>
        <w:t xml:space="preserve"> </w:t>
      </w:r>
      <w:r w:rsidR="00A55CFD" w:rsidRPr="00F17BDF">
        <w:rPr>
          <w:sz w:val="28"/>
          <w:szCs w:val="28"/>
        </w:rPr>
        <w:t>Українська хата. На лаві за роботою сидить батько, мати порається біля печі, за прялкою сидить дівчина і читає книжку.</w:t>
      </w:r>
    </w:p>
    <w:p w:rsidR="00A55CFD" w:rsidRPr="00F17BDF" w:rsidRDefault="00A55CFD" w:rsidP="00EE42C9">
      <w:pPr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Мати</w:t>
      </w:r>
      <w:r w:rsidRPr="00F17BDF">
        <w:rPr>
          <w:sz w:val="28"/>
          <w:szCs w:val="28"/>
        </w:rPr>
        <w:t>: Е, Катре, хоч і дозволили тобі читати, а ти не дуже задивляйся у книжку, а частіше дивись на гребінь та на мичку, та щоб п</w:t>
      </w:r>
      <w:r w:rsidR="00F17BDF" w:rsidRPr="00F17BDF">
        <w:rPr>
          <w:sz w:val="28"/>
          <w:szCs w:val="28"/>
        </w:rPr>
        <w:t>р</w:t>
      </w:r>
      <w:r w:rsidRPr="00F17BDF">
        <w:rPr>
          <w:sz w:val="28"/>
          <w:szCs w:val="28"/>
        </w:rPr>
        <w:t>яжа в тебе була тонка й рівна, та щоб</w:t>
      </w:r>
      <w:r w:rsidR="00F17BDF" w:rsidRPr="00F17BDF">
        <w:rPr>
          <w:sz w:val="28"/>
          <w:szCs w:val="28"/>
        </w:rPr>
        <w:t xml:space="preserve"> </w:t>
      </w:r>
      <w:r w:rsidRPr="00F17BDF">
        <w:rPr>
          <w:sz w:val="28"/>
          <w:szCs w:val="28"/>
        </w:rPr>
        <w:t>засовнів не було.</w:t>
      </w:r>
    </w:p>
    <w:p w:rsidR="00E94FAA" w:rsidRPr="00F17BDF" w:rsidRDefault="00A55CFD" w:rsidP="00EE42C9">
      <w:pPr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lastRenderedPageBreak/>
        <w:t>Катя</w:t>
      </w:r>
      <w:r w:rsidRPr="00F17BDF">
        <w:rPr>
          <w:sz w:val="28"/>
          <w:szCs w:val="28"/>
        </w:rPr>
        <w:t xml:space="preserve">:( встає з лавки) </w:t>
      </w:r>
      <w:r w:rsidR="00BF1E2C" w:rsidRPr="00F17BDF">
        <w:rPr>
          <w:sz w:val="28"/>
          <w:szCs w:val="28"/>
        </w:rPr>
        <w:t xml:space="preserve">Тату, я </w:t>
      </w:r>
      <w:r w:rsidR="00E94FAA" w:rsidRPr="00F17BDF">
        <w:rPr>
          <w:sz w:val="28"/>
          <w:szCs w:val="28"/>
        </w:rPr>
        <w:t>хочу спробувати малювати.</w:t>
      </w:r>
    </w:p>
    <w:p w:rsidR="00E94FAA" w:rsidRPr="00F17BDF" w:rsidRDefault="00E94FAA" w:rsidP="00EE42C9">
      <w:pPr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Батько</w:t>
      </w:r>
      <w:r w:rsidRPr="00F17BDF">
        <w:rPr>
          <w:sz w:val="28"/>
          <w:szCs w:val="28"/>
        </w:rPr>
        <w:t>: Катре, небери ти собі цього в голову, бо на те треба розумної голови і великої школи, а куда тобі, дурній, за теє великеє діло братись? Он я був у Смотриках у живописця, він ікони малює. Дак куда! То розумний чоловік, а ти дурна баба.</w:t>
      </w:r>
    </w:p>
    <w:p w:rsidR="00E94FAA" w:rsidRPr="00F17BDF" w:rsidRDefault="00E94FAA" w:rsidP="00EE42C9">
      <w:pPr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Катя</w:t>
      </w:r>
      <w:r w:rsidRPr="00F17BDF">
        <w:rPr>
          <w:sz w:val="28"/>
          <w:szCs w:val="28"/>
        </w:rPr>
        <w:t>: (сідає на лавку) Може й справді дурна? (плаче)</w:t>
      </w:r>
    </w:p>
    <w:p w:rsidR="00E76917" w:rsidRPr="00F17BDF" w:rsidRDefault="00E94FAA" w:rsidP="00EE42C9">
      <w:pPr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Мати</w:t>
      </w:r>
      <w:r w:rsidRPr="00F17BDF">
        <w:rPr>
          <w:sz w:val="28"/>
          <w:szCs w:val="28"/>
        </w:rPr>
        <w:t>: (побиваючись) Ото, наказав нас Г</w:t>
      </w:r>
      <w:r w:rsidR="00E76917" w:rsidRPr="00F17BDF">
        <w:rPr>
          <w:sz w:val="28"/>
          <w:szCs w:val="28"/>
        </w:rPr>
        <w:t>осподь такою дочкою! У людей дочки в таких літах заміж повиходили, їх матері зятів мають , а наша( не при хаті згадувати) чортів малює!</w:t>
      </w:r>
    </w:p>
    <w:p w:rsidR="00803979" w:rsidRPr="00F17BDF" w:rsidRDefault="00E76917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</w:rPr>
        <w:t>Батько</w:t>
      </w:r>
      <w:r w:rsidRPr="00F17BDF">
        <w:rPr>
          <w:sz w:val="28"/>
          <w:szCs w:val="28"/>
        </w:rPr>
        <w:t>: (до матері) А що, бабо, я тобі не казав: не</w:t>
      </w:r>
      <w:r w:rsidR="00803979" w:rsidRPr="00F17BDF">
        <w:rPr>
          <w:sz w:val="28"/>
          <w:szCs w:val="28"/>
        </w:rPr>
        <w:t xml:space="preserve"> заступайся за нею, коли її б</w:t>
      </w:r>
      <w:r w:rsidR="00803979" w:rsidRPr="00F17BDF">
        <w:rPr>
          <w:sz w:val="28"/>
          <w:szCs w:val="28"/>
          <w:lang w:val="ru-RU"/>
        </w:rPr>
        <w:t>’ю. Та ннашу Катрю треба бити з ранку до вечора, то може, хоч тоді, хоч трохи на свій лад повернем.</w:t>
      </w:r>
    </w:p>
    <w:p w:rsidR="00294545" w:rsidRPr="00F17BDF" w:rsidRDefault="00803979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Катя</w:t>
      </w:r>
      <w:r w:rsidRPr="00F17BDF">
        <w:rPr>
          <w:sz w:val="28"/>
          <w:szCs w:val="28"/>
          <w:lang w:val="ru-RU"/>
        </w:rPr>
        <w:t>:(підходить на середину сцени, звертаючись до глядачів) Пряла, білила, мила, садила, полола, збирала і все діло робила, а в прогалинах між цим</w:t>
      </w:r>
      <w:r w:rsidR="00882691" w:rsidRPr="00F17BDF">
        <w:rPr>
          <w:sz w:val="28"/>
          <w:szCs w:val="28"/>
          <w:lang w:val="ru-RU"/>
        </w:rPr>
        <w:t xml:space="preserve"> ділом училася малювати… Та ніщо на мане не вдіяло такого такого враження, як « Кобзар»… Як узяла я того «Кобзаря»</w:t>
      </w:r>
      <w:r w:rsidR="003157FF" w:rsidRPr="00F17BDF">
        <w:rPr>
          <w:sz w:val="28"/>
          <w:szCs w:val="28"/>
          <w:lang w:val="ru-RU"/>
        </w:rPr>
        <w:t xml:space="preserve"> в руки, як глянула на ті </w:t>
      </w:r>
      <w:r w:rsidR="00FA7027" w:rsidRPr="00F17BDF">
        <w:rPr>
          <w:sz w:val="28"/>
          <w:szCs w:val="28"/>
          <w:lang w:val="ru-RU"/>
        </w:rPr>
        <w:t>чарівні малюнки, як прочитала ті дорогі вірші і прозу (</w:t>
      </w:r>
      <w:r w:rsidR="00294545" w:rsidRPr="00F17BDF">
        <w:rPr>
          <w:sz w:val="28"/>
          <w:szCs w:val="28"/>
          <w:lang w:val="ru-RU"/>
        </w:rPr>
        <w:t>там же він і про художників пише), та так , як ото старі люди кажуть, наче мені хто дання дав. І я мов ізурочилась. От як засіло мені в голову те велике слово художник…</w:t>
      </w:r>
    </w:p>
    <w:p w:rsidR="00294545" w:rsidRPr="00F17BDF" w:rsidRDefault="00294545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Катерина</w:t>
      </w:r>
      <w:r w:rsidRPr="00F17BDF">
        <w:rPr>
          <w:sz w:val="28"/>
          <w:szCs w:val="28"/>
          <w:lang w:val="ru-RU"/>
        </w:rPr>
        <w:t xml:space="preserve"> звертається до батька: Батечку, голубчику, оце вже більше одкладати не можу, а буду вчитись малювати!</w:t>
      </w:r>
    </w:p>
    <w:p w:rsidR="00356744" w:rsidRPr="00F17BDF" w:rsidRDefault="00356744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Батько</w:t>
      </w:r>
      <w:r w:rsidRPr="00F17BDF">
        <w:rPr>
          <w:sz w:val="28"/>
          <w:szCs w:val="28"/>
          <w:lang w:val="ru-RU"/>
        </w:rPr>
        <w:t>:(з презирством) Чи ти , Катре насміхаєшся, чи дороги питаєшся?</w:t>
      </w:r>
    </w:p>
    <w:p w:rsidR="00356744" w:rsidRPr="00F17BDF" w:rsidRDefault="00356744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Катя:</w:t>
      </w:r>
      <w:r w:rsidRPr="00F17BDF">
        <w:rPr>
          <w:sz w:val="28"/>
          <w:szCs w:val="28"/>
          <w:lang w:val="ru-RU"/>
        </w:rPr>
        <w:t xml:space="preserve"> Ні, я справді буду вчитися малювати.</w:t>
      </w:r>
    </w:p>
    <w:p w:rsidR="00356744" w:rsidRPr="00F17BDF" w:rsidRDefault="00356744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Батько</w:t>
      </w:r>
      <w:r w:rsidRPr="00F17BDF">
        <w:rPr>
          <w:sz w:val="28"/>
          <w:szCs w:val="28"/>
          <w:lang w:val="ru-RU"/>
        </w:rPr>
        <w:t>: Де?! Адже у Миргород тебе не взяли? ( Катя хитає головою)</w:t>
      </w:r>
      <w:r w:rsidR="00B90D8E" w:rsidRPr="00F17BDF">
        <w:rPr>
          <w:sz w:val="28"/>
          <w:szCs w:val="28"/>
          <w:lang w:val="ru-RU"/>
        </w:rPr>
        <w:t xml:space="preserve"> і в Київ не взяли. Який же чорт тебе пообіщався навчити?</w:t>
      </w:r>
    </w:p>
    <w:p w:rsidR="00B90D8E" w:rsidRPr="00F17BDF" w:rsidRDefault="00B90D8E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Катя</w:t>
      </w:r>
      <w:r w:rsidRPr="00F17BDF">
        <w:rPr>
          <w:sz w:val="28"/>
          <w:szCs w:val="28"/>
          <w:lang w:val="ru-RU"/>
        </w:rPr>
        <w:t>: Не взяли, бо в школі не вчилася. Та нічого, я сама буду вчитися малювати! (гордо)</w:t>
      </w:r>
    </w:p>
    <w:p w:rsidR="00B90D8E" w:rsidRPr="00F17BDF" w:rsidRDefault="00B90D8E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Батько</w:t>
      </w:r>
      <w:r w:rsidRPr="00F17BDF">
        <w:rPr>
          <w:sz w:val="28"/>
          <w:szCs w:val="28"/>
          <w:lang w:val="ru-RU"/>
        </w:rPr>
        <w:t>: ( вдаривши руками об поли) Ой, Боже ж мій милостивий! От наказав мене Господь таким проклятим чадом! Подумай своєю дурною головою, який з тебе маляр? Ти вже молоденька. Та де це таке видано, та де це таке чувано, та щоб неосвідчена баба-селянка та й стала художником? Та такого і в білім світі ще не було!</w:t>
      </w:r>
    </w:p>
    <w:p w:rsidR="00185323" w:rsidRPr="00F17BDF" w:rsidRDefault="00185323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lastRenderedPageBreak/>
        <w:t>Катя</w:t>
      </w:r>
      <w:r w:rsidRPr="00F17BDF">
        <w:rPr>
          <w:sz w:val="28"/>
          <w:szCs w:val="28"/>
          <w:lang w:val="ru-RU"/>
        </w:rPr>
        <w:t>: Ну, якщо ще такого і в білім світі не було, то хай побуде і таке. А я таки буду художником.</w:t>
      </w:r>
    </w:p>
    <w:p w:rsidR="00185323" w:rsidRPr="00F17BDF" w:rsidRDefault="00185323" w:rsidP="00EE42C9">
      <w:pPr>
        <w:rPr>
          <w:sz w:val="28"/>
          <w:szCs w:val="28"/>
        </w:rPr>
      </w:pPr>
      <w:r w:rsidRPr="00F17BDF">
        <w:rPr>
          <w:b/>
          <w:i/>
          <w:sz w:val="28"/>
          <w:szCs w:val="28"/>
          <w:lang w:val="ru-RU"/>
        </w:rPr>
        <w:t>Батько:</w:t>
      </w:r>
      <w:r w:rsidRPr="00F17BDF">
        <w:rPr>
          <w:sz w:val="28"/>
          <w:szCs w:val="28"/>
          <w:lang w:val="ru-RU"/>
        </w:rPr>
        <w:t xml:space="preserve"> Ну й малюй ти, розпроклята! Ні лайки, ні доброго слова ти не слухаєш. А бить тебе… я вже втомився з тобою б’</w:t>
      </w:r>
      <w:r w:rsidRPr="00F17BDF">
        <w:rPr>
          <w:sz w:val="28"/>
          <w:szCs w:val="28"/>
        </w:rPr>
        <w:t>ючись.</w:t>
      </w:r>
    </w:p>
    <w:p w:rsidR="00185323" w:rsidRPr="00F17BDF" w:rsidRDefault="00185323" w:rsidP="00185323">
      <w:pPr>
        <w:jc w:val="center"/>
        <w:rPr>
          <w:sz w:val="28"/>
          <w:szCs w:val="28"/>
        </w:rPr>
      </w:pPr>
      <w:r w:rsidRPr="00F17BDF">
        <w:rPr>
          <w:sz w:val="28"/>
          <w:szCs w:val="28"/>
        </w:rPr>
        <w:t>Батько і мати сходять зі сцени.</w:t>
      </w:r>
    </w:p>
    <w:p w:rsidR="00B90D8E" w:rsidRPr="00F17BDF" w:rsidRDefault="00185323" w:rsidP="00EE42C9">
      <w:pPr>
        <w:rPr>
          <w:sz w:val="28"/>
          <w:szCs w:val="28"/>
          <w:lang w:val="ru-RU"/>
        </w:rPr>
      </w:pPr>
      <w:r w:rsidRPr="00F17BDF">
        <w:rPr>
          <w:sz w:val="28"/>
          <w:szCs w:val="28"/>
          <w:lang w:val="ru-RU"/>
        </w:rPr>
        <w:t xml:space="preserve"> </w:t>
      </w:r>
    </w:p>
    <w:p w:rsidR="00294545" w:rsidRPr="00F17BDF" w:rsidRDefault="00185323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Катя</w:t>
      </w:r>
      <w:r w:rsidRPr="00F17BDF">
        <w:rPr>
          <w:sz w:val="28"/>
          <w:szCs w:val="28"/>
          <w:lang w:val="ru-RU"/>
        </w:rPr>
        <w:t>: ( до глядачів) І з таким благословенієм, з таким напутствієм я стала вчитись малювать, йдучи по тернистій життєвій доріженьці, поки до того великого слова «художник» дійшла. (виходить)</w:t>
      </w:r>
    </w:p>
    <w:p w:rsidR="00185323" w:rsidRPr="00F17BDF" w:rsidRDefault="005F656A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Вед</w:t>
      </w:r>
      <w:r w:rsidR="00185323" w:rsidRPr="00F17BDF">
        <w:rPr>
          <w:b/>
          <w:i/>
          <w:sz w:val="28"/>
          <w:szCs w:val="28"/>
          <w:lang w:val="ru-RU"/>
        </w:rPr>
        <w:t>уча</w:t>
      </w:r>
      <w:r w:rsidR="00185323" w:rsidRPr="00F17BDF">
        <w:rPr>
          <w:sz w:val="28"/>
          <w:szCs w:val="28"/>
          <w:lang w:val="ru-RU"/>
        </w:rPr>
        <w:t>: Можеі не дізнався світ про цю незвичайну жінку, якби не допомогли добрі люди</w:t>
      </w:r>
      <w:r w:rsidR="000B155F" w:rsidRPr="00F17BDF">
        <w:rPr>
          <w:sz w:val="28"/>
          <w:szCs w:val="28"/>
          <w:lang w:val="ru-RU"/>
        </w:rPr>
        <w:t>, які побачили її талант і за хотіли відкрити його всім людям.</w:t>
      </w:r>
    </w:p>
    <w:p w:rsidR="000B155F" w:rsidRPr="00F17BDF" w:rsidRDefault="000B155F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Ведучий</w:t>
      </w:r>
      <w:r w:rsidRPr="00F17BDF">
        <w:rPr>
          <w:sz w:val="28"/>
          <w:szCs w:val="28"/>
          <w:lang w:val="ru-RU"/>
        </w:rPr>
        <w:t>:</w:t>
      </w:r>
      <w:r w:rsidR="005F656A" w:rsidRPr="00F17BDF">
        <w:rPr>
          <w:sz w:val="28"/>
          <w:szCs w:val="28"/>
          <w:lang w:val="ru-RU"/>
        </w:rPr>
        <w:t>У 1939 році народна артистка, співачка Оксана Петрусенко, прочитавши листа одержимої художниці перейнялася її долею і вирішила їй допомогти.</w:t>
      </w:r>
    </w:p>
    <w:p w:rsidR="005F656A" w:rsidRPr="00F17BDF" w:rsidRDefault="005F656A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Ведуча</w:t>
      </w:r>
      <w:r w:rsidRPr="00F17BDF">
        <w:rPr>
          <w:sz w:val="28"/>
          <w:szCs w:val="28"/>
          <w:lang w:val="ru-RU"/>
        </w:rPr>
        <w:t>: Завдяки їй у 1940 році збулася мрія</w:t>
      </w:r>
      <w:r w:rsidR="00205D79" w:rsidRPr="00F17BDF">
        <w:rPr>
          <w:sz w:val="28"/>
          <w:szCs w:val="28"/>
          <w:lang w:val="ru-RU"/>
        </w:rPr>
        <w:t xml:space="preserve"> Катерини</w:t>
      </w:r>
      <w:r w:rsidR="00683E6D" w:rsidRPr="00F17BDF">
        <w:rPr>
          <w:sz w:val="28"/>
          <w:szCs w:val="28"/>
          <w:lang w:val="ru-RU"/>
        </w:rPr>
        <w:t xml:space="preserve"> Білокур: у Полтавському обласному будинку народної творчості відкрилась перша виставка її робіт. Так почався творчий злет Катерини Білокур- художниці.</w:t>
      </w:r>
    </w:p>
    <w:p w:rsidR="00683E6D" w:rsidRPr="00F17BDF" w:rsidRDefault="00683E6D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Ведучий</w:t>
      </w:r>
      <w:r w:rsidRPr="00F17BDF">
        <w:rPr>
          <w:sz w:val="28"/>
          <w:szCs w:val="28"/>
          <w:lang w:val="ru-RU"/>
        </w:rPr>
        <w:t>:Потім були виставки в Києві, і , навіть у Парижі, де відомий художник Пабло Пікасо, побачивши її картини сказав: « Якби у нас була такого рівня майстерності художниця, ми змусили б про неї заговорити весь світ!».</w:t>
      </w:r>
    </w:p>
    <w:p w:rsidR="00683E6D" w:rsidRPr="00F17BDF" w:rsidRDefault="00683E6D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Ведуча</w:t>
      </w:r>
      <w:r w:rsidRPr="00F17BDF">
        <w:rPr>
          <w:sz w:val="28"/>
          <w:szCs w:val="28"/>
          <w:lang w:val="ru-RU"/>
        </w:rPr>
        <w:t>: Хіба знали сві ті, хто захоплено, загіпнотизовано стояв перед її Картинами, що жила і творила</w:t>
      </w:r>
      <w:r w:rsidR="00763EFA" w:rsidRPr="00F17BDF">
        <w:rPr>
          <w:sz w:val="28"/>
          <w:szCs w:val="28"/>
          <w:lang w:val="ru-RU"/>
        </w:rPr>
        <w:t xml:space="preserve"> Катерина Білокур в холодній, нетопленій хаті, зносила докори рідних, насміхи близьких і односельців, які вважали її відлюдькуватою, потайною, не від світу цього.</w:t>
      </w:r>
    </w:p>
    <w:p w:rsidR="00763EFA" w:rsidRPr="00F17BDF" w:rsidRDefault="00763EFA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Ведучий</w:t>
      </w:r>
      <w:r w:rsidRPr="00F17BDF">
        <w:rPr>
          <w:sz w:val="28"/>
          <w:szCs w:val="28"/>
          <w:lang w:val="ru-RU"/>
        </w:rPr>
        <w:t>: Вона принесла своє життя на вівтар мистецтву, забувши про їжу, тепло і сон. Постійно думала тільки про роботу і, коли була тяжко хвора, просила друзів прислати їй не ліки, не паливо, щоб обігріти хату , а потрібні фарби, щоб втигнути завершити розпочаті роботи.</w:t>
      </w:r>
    </w:p>
    <w:p w:rsidR="00763EFA" w:rsidRPr="00F17BDF" w:rsidRDefault="00763EFA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t>Ведуча</w:t>
      </w:r>
      <w:r w:rsidRPr="00F17BDF">
        <w:rPr>
          <w:sz w:val="28"/>
          <w:szCs w:val="28"/>
          <w:lang w:val="ru-RU"/>
        </w:rPr>
        <w:t>: Бо тільки через них могла показати безмір своєї любові до України</w:t>
      </w:r>
      <w:r w:rsidR="004E0657" w:rsidRPr="00F17BDF">
        <w:rPr>
          <w:sz w:val="28"/>
          <w:szCs w:val="28"/>
          <w:lang w:val="ru-RU"/>
        </w:rPr>
        <w:t>, її народу, мови, культури; безмір страждання і розпачу, коли боролась з жорстокою дійсністю за право бути художником. І могутнім засобом  її спілкування з людьми і природою стала квітка. ЇЇ мала за живу істоту, вважала окрасою і очима Землі, найпоетичнішим створінням серед рослинного царства.</w:t>
      </w:r>
    </w:p>
    <w:p w:rsidR="001158F5" w:rsidRPr="00F17BDF" w:rsidRDefault="001158F5" w:rsidP="00EE42C9">
      <w:pPr>
        <w:rPr>
          <w:sz w:val="28"/>
          <w:szCs w:val="28"/>
          <w:lang w:val="ru-RU"/>
        </w:rPr>
      </w:pPr>
      <w:r w:rsidRPr="00F17BDF">
        <w:rPr>
          <w:b/>
          <w:i/>
          <w:sz w:val="28"/>
          <w:szCs w:val="28"/>
          <w:lang w:val="ru-RU"/>
        </w:rPr>
        <w:lastRenderedPageBreak/>
        <w:t>Ведучий</w:t>
      </w:r>
      <w:r w:rsidRPr="00F17BDF">
        <w:rPr>
          <w:sz w:val="28"/>
          <w:szCs w:val="28"/>
          <w:lang w:val="ru-RU"/>
        </w:rPr>
        <w:t xml:space="preserve">: Сама Катерина Василівна ніколи не зривала квітів, бо вважала, щот зірвана квітка, то вже не квітка. Не приймала зірваних букетів. Називала людей, що зривають квіти, жорстокими. Вона вирощувала багато квітів у себе в садочку і писала їх з натури. </w:t>
      </w:r>
    </w:p>
    <w:p w:rsidR="005E42F0" w:rsidRPr="00F17BDF" w:rsidRDefault="005E42F0" w:rsidP="00EE42C9">
      <w:pPr>
        <w:rPr>
          <w:sz w:val="28"/>
          <w:szCs w:val="28"/>
        </w:rPr>
      </w:pPr>
      <w:r w:rsidRPr="00F17BDF">
        <w:rPr>
          <w:sz w:val="28"/>
          <w:szCs w:val="28"/>
        </w:rPr>
        <w:t xml:space="preserve">       </w:t>
      </w:r>
      <w:r w:rsidR="001158F5" w:rsidRPr="00F17BDF">
        <w:rPr>
          <w:sz w:val="28"/>
          <w:szCs w:val="28"/>
        </w:rPr>
        <w:t>Пісня про квіти.</w:t>
      </w:r>
    </w:p>
    <w:p w:rsidR="001158F5" w:rsidRPr="00F17BDF" w:rsidRDefault="001158F5" w:rsidP="001158F5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Ведуча</w:t>
      </w:r>
      <w:r w:rsidRPr="00F17BDF">
        <w:rPr>
          <w:sz w:val="28"/>
          <w:szCs w:val="28"/>
        </w:rPr>
        <w:t>: Кожній квітці на весні</w:t>
      </w:r>
    </w:p>
    <w:p w:rsidR="001158F5" w:rsidRPr="00F17BDF" w:rsidRDefault="001158F5" w:rsidP="001158F5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Сняться кольорові сни</w:t>
      </w:r>
    </w:p>
    <w:p w:rsidR="001158F5" w:rsidRPr="00F17BDF" w:rsidRDefault="001158F5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</w:t>
      </w:r>
      <w:r w:rsidR="009F17F0" w:rsidRPr="00F17BDF">
        <w:rPr>
          <w:sz w:val="28"/>
          <w:szCs w:val="28"/>
        </w:rPr>
        <w:t xml:space="preserve"> </w:t>
      </w:r>
      <w:r w:rsidRPr="00F17BDF">
        <w:rPr>
          <w:sz w:val="28"/>
          <w:szCs w:val="28"/>
        </w:rPr>
        <w:t>Кульбабі сняться золоті</w:t>
      </w:r>
    </w:p>
    <w:p w:rsidR="001158F5" w:rsidRPr="00F17BDF" w:rsidRDefault="001158F5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</w:t>
      </w:r>
      <w:r w:rsidR="009F17F0" w:rsidRPr="00F17BDF">
        <w:rPr>
          <w:sz w:val="28"/>
          <w:szCs w:val="28"/>
        </w:rPr>
        <w:t xml:space="preserve"> </w:t>
      </w:r>
      <w:r w:rsidRPr="00F17BDF">
        <w:rPr>
          <w:sz w:val="28"/>
          <w:szCs w:val="28"/>
        </w:rPr>
        <w:t>Тюльпанам—сни червоні</w:t>
      </w:r>
    </w:p>
    <w:p w:rsidR="001158F5" w:rsidRPr="00F17BDF" w:rsidRDefault="001158F5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</w:t>
      </w:r>
      <w:r w:rsidR="009F17F0" w:rsidRPr="00F17BDF">
        <w:rPr>
          <w:sz w:val="28"/>
          <w:szCs w:val="28"/>
        </w:rPr>
        <w:t xml:space="preserve">  </w:t>
      </w:r>
      <w:r w:rsidRPr="00F17BDF">
        <w:rPr>
          <w:sz w:val="28"/>
          <w:szCs w:val="28"/>
        </w:rPr>
        <w:t>І</w:t>
      </w:r>
      <w:r w:rsidR="009F17F0" w:rsidRPr="00F17BDF">
        <w:rPr>
          <w:sz w:val="28"/>
          <w:szCs w:val="28"/>
        </w:rPr>
        <w:t xml:space="preserve"> </w:t>
      </w:r>
      <w:r w:rsidRPr="00F17BDF">
        <w:rPr>
          <w:sz w:val="28"/>
          <w:szCs w:val="28"/>
        </w:rPr>
        <w:t xml:space="preserve"> дуже-дуже голубі – </w:t>
      </w:r>
    </w:p>
    <w:p w:rsidR="001158F5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</w:t>
      </w:r>
      <w:r w:rsidR="001158F5" w:rsidRPr="00F17BDF">
        <w:rPr>
          <w:sz w:val="28"/>
          <w:szCs w:val="28"/>
        </w:rPr>
        <w:t>Дзвіночку лісовому</w:t>
      </w:r>
    </w:p>
    <w:p w:rsidR="001158F5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</w:t>
      </w:r>
      <w:r w:rsidR="001158F5" w:rsidRPr="00F17BDF">
        <w:rPr>
          <w:sz w:val="28"/>
          <w:szCs w:val="28"/>
        </w:rPr>
        <w:t>Бузку—бузкові снятся сни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Волошці—волошкові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Ромашці—білі від роси, 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Фіалці—фіалкові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Хай вранці прокидаються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Квітки і там і тут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І райдужними зграйками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Для всіх навкруг цвітуть.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b/>
          <w:i/>
          <w:sz w:val="28"/>
          <w:szCs w:val="28"/>
        </w:rPr>
        <w:t>Ведучий:</w:t>
      </w:r>
      <w:r w:rsidRPr="00F17BDF">
        <w:rPr>
          <w:sz w:val="28"/>
          <w:szCs w:val="28"/>
        </w:rPr>
        <w:t xml:space="preserve"> Та як же не любити</w:t>
      </w:r>
    </w:p>
    <w:p w:rsidR="009F17F0" w:rsidRPr="00F17BDF" w:rsidRDefault="00571A12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</w:t>
      </w:r>
      <w:r w:rsidR="009F17F0" w:rsidRPr="00F17BDF">
        <w:rPr>
          <w:sz w:val="28"/>
          <w:szCs w:val="28"/>
        </w:rPr>
        <w:t>Красу оцю барвисту</w:t>
      </w:r>
    </w:p>
    <w:p w:rsidR="009F17F0" w:rsidRPr="00F17BDF" w:rsidRDefault="00571A12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</w:t>
      </w:r>
      <w:r w:rsidR="009F17F0" w:rsidRPr="00F17BDF">
        <w:rPr>
          <w:sz w:val="28"/>
          <w:szCs w:val="28"/>
        </w:rPr>
        <w:t>Тополю біля хати</w:t>
      </w:r>
    </w:p>
    <w:p w:rsidR="009F17F0" w:rsidRPr="00F17BDF" w:rsidRDefault="00571A12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  </w:t>
      </w:r>
      <w:r w:rsidR="009F17F0" w:rsidRPr="00F17BDF">
        <w:rPr>
          <w:sz w:val="28"/>
          <w:szCs w:val="28"/>
        </w:rPr>
        <w:t>Й калину в темнім листі</w:t>
      </w:r>
    </w:p>
    <w:p w:rsidR="009F17F0" w:rsidRPr="00F17BDF" w:rsidRDefault="00571A12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 </w:t>
      </w:r>
      <w:r w:rsidR="009F17F0" w:rsidRPr="00F17BDF">
        <w:rPr>
          <w:sz w:val="28"/>
          <w:szCs w:val="28"/>
        </w:rPr>
        <w:t>Під чарами природи</w:t>
      </w:r>
    </w:p>
    <w:p w:rsidR="009F17F0" w:rsidRPr="00F17BDF" w:rsidRDefault="009F17F0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</w:t>
      </w:r>
      <w:r w:rsidR="00571A12" w:rsidRPr="00F17BDF">
        <w:rPr>
          <w:sz w:val="28"/>
          <w:szCs w:val="28"/>
        </w:rPr>
        <w:t xml:space="preserve">              </w:t>
      </w:r>
      <w:r w:rsidRPr="00F17BDF">
        <w:rPr>
          <w:sz w:val="28"/>
          <w:szCs w:val="28"/>
        </w:rPr>
        <w:t>Забудеш біль і горе,</w:t>
      </w:r>
    </w:p>
    <w:p w:rsidR="00571A12" w:rsidRPr="00F17BDF" w:rsidRDefault="00571A12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А також біль, незгоди</w:t>
      </w:r>
    </w:p>
    <w:p w:rsidR="00571A12" w:rsidRPr="00F17BDF" w:rsidRDefault="00571A12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 xml:space="preserve">               Як глянеш на ці твори.</w:t>
      </w:r>
    </w:p>
    <w:p w:rsidR="00571A12" w:rsidRPr="00F17BDF" w:rsidRDefault="00571A12" w:rsidP="009F17F0">
      <w:pPr>
        <w:pStyle w:val="a3"/>
        <w:rPr>
          <w:sz w:val="28"/>
          <w:szCs w:val="28"/>
        </w:rPr>
      </w:pPr>
    </w:p>
    <w:p w:rsidR="001158F5" w:rsidRPr="00F17BDF" w:rsidRDefault="00571A12" w:rsidP="009F17F0">
      <w:pPr>
        <w:pStyle w:val="a3"/>
        <w:rPr>
          <w:sz w:val="28"/>
          <w:szCs w:val="28"/>
        </w:rPr>
      </w:pPr>
      <w:r w:rsidRPr="00F17BDF">
        <w:rPr>
          <w:sz w:val="28"/>
          <w:szCs w:val="28"/>
        </w:rPr>
        <w:t>На мультимедійній дошці під музику демонстуються картини Катерини Білокур.</w:t>
      </w:r>
      <w:r w:rsidR="001158F5" w:rsidRPr="00F17BDF">
        <w:rPr>
          <w:sz w:val="28"/>
          <w:szCs w:val="28"/>
        </w:rPr>
        <w:t xml:space="preserve">  </w:t>
      </w:r>
    </w:p>
    <w:p w:rsidR="00EE42C9" w:rsidRPr="00F17BDF" w:rsidRDefault="00EE42C9" w:rsidP="00EE42C9">
      <w:pPr>
        <w:rPr>
          <w:sz w:val="28"/>
          <w:szCs w:val="28"/>
        </w:rPr>
      </w:pPr>
    </w:p>
    <w:sectPr w:rsidR="00EE42C9" w:rsidRPr="00F17BDF" w:rsidSect="008A17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42C9"/>
    <w:rsid w:val="000B155F"/>
    <w:rsid w:val="000D0B9D"/>
    <w:rsid w:val="001158F5"/>
    <w:rsid w:val="00185323"/>
    <w:rsid w:val="00205D79"/>
    <w:rsid w:val="00294545"/>
    <w:rsid w:val="003157FF"/>
    <w:rsid w:val="00356744"/>
    <w:rsid w:val="004E0657"/>
    <w:rsid w:val="00571A12"/>
    <w:rsid w:val="005E42F0"/>
    <w:rsid w:val="005F656A"/>
    <w:rsid w:val="00683E6D"/>
    <w:rsid w:val="00763EFA"/>
    <w:rsid w:val="00794311"/>
    <w:rsid w:val="00803979"/>
    <w:rsid w:val="00882691"/>
    <w:rsid w:val="008A17CA"/>
    <w:rsid w:val="009F17F0"/>
    <w:rsid w:val="00A12C16"/>
    <w:rsid w:val="00A55CFD"/>
    <w:rsid w:val="00A66B2C"/>
    <w:rsid w:val="00B230C0"/>
    <w:rsid w:val="00B90D8E"/>
    <w:rsid w:val="00BF1E2C"/>
    <w:rsid w:val="00E76917"/>
    <w:rsid w:val="00E94FAA"/>
    <w:rsid w:val="00EE42C9"/>
    <w:rsid w:val="00F17BDF"/>
    <w:rsid w:val="00F73F5E"/>
    <w:rsid w:val="00F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2010-11-16T09:48:00Z</dcterms:created>
  <dcterms:modified xsi:type="dcterms:W3CDTF">2012-03-02T07:29:00Z</dcterms:modified>
</cp:coreProperties>
</file>